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5" w:rsidRDefault="00962CA5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36059C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B03D9CB" wp14:editId="0DC72C92">
            <wp:extent cx="857250" cy="869875"/>
            <wp:effectExtent l="0" t="0" r="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46" cy="87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36059C">
        <w:rPr>
          <w:rFonts w:cs="Arial"/>
          <w:sz w:val="16"/>
          <w:szCs w:val="16"/>
          <w:lang w:val="pt-BR"/>
        </w:rPr>
        <w:t>Curvelo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6059C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 Edital Nº 001/2020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AA79FA" w:rsidRPr="0090337B" w:rsidRDefault="003824BE" w:rsidP="0090337B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FF1E4C">
        <w:rPr>
          <w:rFonts w:ascii="Arial" w:eastAsiaTheme="minorHAnsi" w:hAnsi="Arial" w:cs="Arial"/>
          <w:color w:val="FF0000"/>
          <w:sz w:val="16"/>
          <w:szCs w:val="16"/>
          <w:lang w:val="pt-BR"/>
        </w:rPr>
        <w:t xml:space="preserve">PRAZO PARA </w:t>
      </w:r>
      <w:r w:rsidR="004020FD">
        <w:rPr>
          <w:rFonts w:ascii="Arial" w:eastAsiaTheme="minorHAnsi" w:hAnsi="Arial" w:cs="Arial"/>
          <w:color w:val="FF0000"/>
          <w:sz w:val="16"/>
          <w:szCs w:val="16"/>
          <w:lang w:val="pt-BR"/>
        </w:rPr>
        <w:t>RECURSO</w:t>
      </w:r>
      <w:r w:rsidR="0090337B">
        <w:rPr>
          <w:rFonts w:ascii="Arial" w:eastAsiaTheme="minorHAnsi" w:hAnsi="Arial" w:cs="Arial"/>
          <w:color w:val="FF0000"/>
          <w:sz w:val="16"/>
          <w:szCs w:val="16"/>
          <w:lang w:val="pt-BR"/>
        </w:rPr>
        <w:t>:</w:t>
      </w:r>
      <w:r w:rsidR="004020FD">
        <w:rPr>
          <w:rFonts w:ascii="Arial" w:eastAsiaTheme="minorHAnsi" w:hAnsi="Arial" w:cs="Arial"/>
          <w:color w:val="FF0000"/>
          <w:sz w:val="16"/>
          <w:szCs w:val="16"/>
          <w:lang w:val="pt-BR"/>
        </w:rPr>
        <w:t xml:space="preserve"> </w:t>
      </w:r>
      <w:r w:rsidR="0090337B">
        <w:rPr>
          <w:rFonts w:ascii="Arial" w:eastAsiaTheme="minorHAnsi" w:hAnsi="Arial" w:cs="Arial"/>
          <w:color w:val="FF0000"/>
          <w:sz w:val="16"/>
          <w:szCs w:val="16"/>
          <w:lang w:val="pt-BR"/>
        </w:rPr>
        <w:t xml:space="preserve">NOME NÃO CONTA NA LISTAGEM DO DIA 27/08/2020. FAVOR ANEXAR BOLETO BANCÁRIO QUITADO. </w:t>
      </w: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objetiva. 01 (uma) via para envio eletrônico (PASSO A PASSO – fl. 02) ou em 02 (duas) em caso de protocolo na </w:t>
      </w:r>
      <w:r w:rsidR="0090337B">
        <w:rPr>
          <w:rFonts w:cs="Arial"/>
          <w:spacing w:val="-1"/>
          <w:sz w:val="16"/>
          <w:szCs w:val="16"/>
          <w:lang w:val="pt-BR"/>
        </w:rPr>
        <w:t>P</w:t>
      </w:r>
      <w:r>
        <w:rPr>
          <w:rFonts w:cs="Arial"/>
          <w:spacing w:val="-1"/>
          <w:sz w:val="16"/>
          <w:szCs w:val="16"/>
          <w:lang w:val="pt-BR"/>
        </w:rPr>
        <w:t>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>ATÉ</w:t>
      </w:r>
      <w:r w:rsidR="0090337B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DIA</w:t>
      </w:r>
      <w:bookmarkStart w:id="0" w:name="_GoBack"/>
      <w:bookmarkEnd w:id="0"/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90337B">
        <w:rPr>
          <w:rFonts w:cs="Arial"/>
          <w:b/>
          <w:color w:val="FF0000"/>
          <w:spacing w:val="-1"/>
          <w:sz w:val="28"/>
          <w:szCs w:val="28"/>
          <w:lang w:val="pt-BR"/>
        </w:rPr>
        <w:t>28</w:t>
      </w:r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 w:rsidR="00BC3FC9">
        <w:rPr>
          <w:rFonts w:cs="Arial"/>
          <w:b/>
          <w:color w:val="FF0000"/>
          <w:spacing w:val="-1"/>
          <w:sz w:val="28"/>
          <w:szCs w:val="28"/>
          <w:lang w:val="pt-BR"/>
        </w:rPr>
        <w:t>8</w:t>
      </w:r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84" w:rsidRDefault="00D52284" w:rsidP="00AA79FA">
      <w:r>
        <w:separator/>
      </w:r>
    </w:p>
  </w:endnote>
  <w:endnote w:type="continuationSeparator" w:id="0">
    <w:p w:rsidR="00D52284" w:rsidRDefault="00D52284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84" w:rsidRDefault="00D52284" w:rsidP="00AA79FA">
      <w:r>
        <w:separator/>
      </w:r>
    </w:p>
  </w:footnote>
  <w:footnote w:type="continuationSeparator" w:id="0">
    <w:p w:rsidR="00D52284" w:rsidRDefault="00D52284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83193"/>
    <w:rsid w:val="00084211"/>
    <w:rsid w:val="000924CB"/>
    <w:rsid w:val="000D422A"/>
    <w:rsid w:val="00151581"/>
    <w:rsid w:val="0016111D"/>
    <w:rsid w:val="001E5796"/>
    <w:rsid w:val="00220EB4"/>
    <w:rsid w:val="00252E82"/>
    <w:rsid w:val="00271A6A"/>
    <w:rsid w:val="0033581D"/>
    <w:rsid w:val="0036059C"/>
    <w:rsid w:val="003824BE"/>
    <w:rsid w:val="00400BD9"/>
    <w:rsid w:val="004020FD"/>
    <w:rsid w:val="0053029E"/>
    <w:rsid w:val="0055723F"/>
    <w:rsid w:val="005D5510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0337B"/>
    <w:rsid w:val="00962CA5"/>
    <w:rsid w:val="009E18EC"/>
    <w:rsid w:val="00A97DC4"/>
    <w:rsid w:val="00AA79FA"/>
    <w:rsid w:val="00AB1A1B"/>
    <w:rsid w:val="00BB1001"/>
    <w:rsid w:val="00BC3FC9"/>
    <w:rsid w:val="00C55926"/>
    <w:rsid w:val="00C575B0"/>
    <w:rsid w:val="00C715CB"/>
    <w:rsid w:val="00D055D0"/>
    <w:rsid w:val="00D52284"/>
    <w:rsid w:val="00D53066"/>
    <w:rsid w:val="00D830B4"/>
    <w:rsid w:val="00DA3268"/>
    <w:rsid w:val="00E00D15"/>
    <w:rsid w:val="00E22AEC"/>
    <w:rsid w:val="00E370AD"/>
    <w:rsid w:val="00E775C4"/>
    <w:rsid w:val="00E80FCD"/>
    <w:rsid w:val="00EE7682"/>
    <w:rsid w:val="00EF3985"/>
    <w:rsid w:val="00EF7255"/>
    <w:rsid w:val="00F03516"/>
    <w:rsid w:val="00F24B41"/>
    <w:rsid w:val="00F3442B"/>
    <w:rsid w:val="00F542C1"/>
    <w:rsid w:val="00FA2D47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5</cp:revision>
  <dcterms:created xsi:type="dcterms:W3CDTF">2020-06-10T15:32:00Z</dcterms:created>
  <dcterms:modified xsi:type="dcterms:W3CDTF">2020-08-26T11:03:00Z</dcterms:modified>
</cp:coreProperties>
</file>